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F3BF" w14:textId="77777777" w:rsidR="009E1475" w:rsidRDefault="00FE2F94">
      <w:r w:rsidRPr="00FE2F94">
        <w:drawing>
          <wp:inline distT="0" distB="0" distL="0" distR="0" wp14:anchorId="4F4CB5B1" wp14:editId="4CE33359">
            <wp:extent cx="4038600" cy="2019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2AB3F" w14:textId="77777777" w:rsidR="00E21F5A" w:rsidRDefault="00E21F5A"/>
    <w:p w14:paraId="4DB066F4" w14:textId="77777777" w:rsidR="00E21F5A" w:rsidRPr="00E21F5A" w:rsidRDefault="00E21F5A" w:rsidP="00E21F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9900FF"/>
        </w:rPr>
        <w:t>T</w:t>
      </w:r>
      <w:r w:rsidRPr="00E21F5A">
        <w:rPr>
          <w:rFonts w:ascii="Times New Roman" w:eastAsia="Times New Roman" w:hAnsi="Times New Roman" w:cs="Times New Roman"/>
          <w:b/>
          <w:bCs/>
          <w:color w:val="9900FF"/>
        </w:rPr>
        <w:t>he Public Speaking Club is in full swing for the 2018-2019 School Year! </w:t>
      </w:r>
    </w:p>
    <w:p w14:paraId="036A7B08" w14:textId="77777777" w:rsidR="00E21F5A" w:rsidRDefault="00E21F5A" w:rsidP="00E21F5A">
      <w:pPr>
        <w:rPr>
          <w:rFonts w:ascii="Times New Roman" w:eastAsia="Times New Roman" w:hAnsi="Times New Roman" w:cs="Times New Roman"/>
        </w:rPr>
      </w:pPr>
    </w:p>
    <w:p w14:paraId="26FE93F6" w14:textId="77777777" w:rsidR="007E70A3" w:rsidRPr="007E70A3" w:rsidRDefault="007E70A3" w:rsidP="007E70A3">
      <w:pPr>
        <w:rPr>
          <w:b/>
        </w:rPr>
      </w:pPr>
      <w:r w:rsidRPr="007E70A3">
        <w:rPr>
          <w:b/>
        </w:rPr>
        <w:t>Mission of Public Speaking Club</w:t>
      </w:r>
    </w:p>
    <w:p w14:paraId="0F7F04BC" w14:textId="77777777" w:rsidR="007E70A3" w:rsidRDefault="007E70A3" w:rsidP="007E70A3">
      <w:r>
        <w:t>Building leadership skills through effective communication strategies and tools</w:t>
      </w:r>
      <w:r>
        <w:t>.</w:t>
      </w:r>
    </w:p>
    <w:p w14:paraId="16E554E6" w14:textId="77777777" w:rsidR="007E70A3" w:rsidRPr="00E21F5A" w:rsidRDefault="007E70A3" w:rsidP="007E70A3">
      <w:pPr>
        <w:rPr>
          <w:rFonts w:ascii="Times New Roman" w:eastAsia="Times New Roman" w:hAnsi="Times New Roman" w:cs="Times New Roman"/>
        </w:rPr>
      </w:pPr>
    </w:p>
    <w:p w14:paraId="76F6C2A9" w14:textId="77777777" w:rsidR="00E21F5A" w:rsidRPr="00E21F5A" w:rsidRDefault="00E21F5A" w:rsidP="00E21F5A">
      <w:pPr>
        <w:rPr>
          <w:rFonts w:ascii="Times New Roman" w:eastAsia="Times New Roman" w:hAnsi="Times New Roman" w:cs="Times New Roman"/>
        </w:rPr>
      </w:pPr>
      <w:r w:rsidRPr="00E21F5A">
        <w:rPr>
          <w:rFonts w:ascii="Times New Roman" w:eastAsia="Times New Roman" w:hAnsi="Times New Roman" w:cs="Times New Roman"/>
          <w:b/>
          <w:bCs/>
        </w:rPr>
        <w:t>Thus far we have</w:t>
      </w:r>
      <w:r w:rsidRPr="00E21F5A">
        <w:rPr>
          <w:rFonts w:ascii="Times New Roman" w:eastAsia="Times New Roman" w:hAnsi="Times New Roman" w:cs="Times New Roman"/>
        </w:rPr>
        <w:t>:</w:t>
      </w:r>
    </w:p>
    <w:p w14:paraId="7396B5B1" w14:textId="77777777" w:rsidR="00E21F5A" w:rsidRPr="00E21F5A" w:rsidRDefault="00E21F5A" w:rsidP="00E21F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21F5A">
        <w:rPr>
          <w:rFonts w:ascii="Arial" w:eastAsia="Times New Roman" w:hAnsi="Arial" w:cs="Arial"/>
          <w:color w:val="222222"/>
        </w:rPr>
        <w:t>reviewed, discussed, and critiqued components of successful speeches</w:t>
      </w:r>
    </w:p>
    <w:p w14:paraId="77C54181" w14:textId="77777777" w:rsidR="00E21F5A" w:rsidRPr="00E21F5A" w:rsidRDefault="00E21F5A" w:rsidP="00E21F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21F5A">
        <w:rPr>
          <w:rFonts w:ascii="Arial" w:eastAsia="Times New Roman" w:hAnsi="Arial" w:cs="Arial"/>
          <w:color w:val="222222"/>
        </w:rPr>
        <w:t>compared the mission of our Public Speaking Club to the renowned Toastmasters of America International where leaders are developed through their effective communication</w:t>
      </w:r>
    </w:p>
    <w:p w14:paraId="656EFBF4" w14:textId="77777777" w:rsidR="00E21F5A" w:rsidRPr="00E21F5A" w:rsidRDefault="00E21F5A" w:rsidP="00E21F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21F5A">
        <w:rPr>
          <w:rFonts w:ascii="Arial" w:eastAsia="Times New Roman" w:hAnsi="Arial" w:cs="Arial"/>
          <w:color w:val="222222"/>
        </w:rPr>
        <w:t>reviewed and practiced strategies to promote use of target conversational skills and conversational helpers</w:t>
      </w:r>
    </w:p>
    <w:p w14:paraId="6DC4B6D9" w14:textId="77777777" w:rsidR="00E21F5A" w:rsidRPr="00E21F5A" w:rsidRDefault="00E21F5A" w:rsidP="00E21F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21F5A">
        <w:rPr>
          <w:rFonts w:ascii="Arial" w:eastAsia="Times New Roman" w:hAnsi="Arial" w:cs="Arial"/>
          <w:color w:val="222222"/>
        </w:rPr>
        <w:t>reflect on strategies used and practiced in action (everyday life)</w:t>
      </w:r>
    </w:p>
    <w:p w14:paraId="2EA7A2A9" w14:textId="77777777" w:rsidR="00E21F5A" w:rsidRPr="00E21F5A" w:rsidRDefault="00E21F5A" w:rsidP="00E21F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21F5A">
        <w:rPr>
          <w:rFonts w:ascii="Arial" w:eastAsia="Times New Roman" w:hAnsi="Arial" w:cs="Arial"/>
          <w:color w:val="222222"/>
        </w:rPr>
        <w:t>reviewed excerpts from famous speeches as it related to oratorical speech delivery</w:t>
      </w:r>
    </w:p>
    <w:p w14:paraId="701802BC" w14:textId="77777777" w:rsidR="00E21F5A" w:rsidRPr="00E21F5A" w:rsidRDefault="00E21F5A" w:rsidP="00E21F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21F5A">
        <w:rPr>
          <w:rFonts w:ascii="Arial" w:eastAsia="Times New Roman" w:hAnsi="Arial" w:cs="Arial"/>
          <w:color w:val="222222"/>
        </w:rPr>
        <w:t>...and much more.</w:t>
      </w:r>
    </w:p>
    <w:p w14:paraId="642DE23A" w14:textId="7DA324FB" w:rsidR="00E21F5A" w:rsidRDefault="00E21F5A">
      <w:r>
        <w:t>Recruitment of additional members is underway.  Contact the Mrs. Leslie Finley,</w:t>
      </w:r>
      <w:r w:rsidR="00C872E8">
        <w:t xml:space="preserve"> Club Sponsor and</w:t>
      </w:r>
      <w:bookmarkStart w:id="0" w:name="_GoBack"/>
      <w:bookmarkEnd w:id="0"/>
      <w:r>
        <w:t xml:space="preserve"> Chair MS Resource if i</w:t>
      </w:r>
      <w:r w:rsidR="007E70A3">
        <w:t xml:space="preserve">nterested. </w:t>
      </w:r>
    </w:p>
    <w:sectPr w:rsidR="00E21F5A" w:rsidSect="0055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2B9D"/>
    <w:multiLevelType w:val="multilevel"/>
    <w:tmpl w:val="E5384D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75"/>
    <w:rsid w:val="005507E2"/>
    <w:rsid w:val="007E70A3"/>
    <w:rsid w:val="0084426D"/>
    <w:rsid w:val="009E1475"/>
    <w:rsid w:val="00C872E8"/>
    <w:rsid w:val="00E21F5A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A11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2019-01-22T15:57:00Z</dcterms:created>
  <dcterms:modified xsi:type="dcterms:W3CDTF">2019-01-22T16:11:00Z</dcterms:modified>
</cp:coreProperties>
</file>